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E12FC" w14:textId="0E9F242F" w:rsidR="00B65928" w:rsidRPr="00B65928" w:rsidRDefault="00B65928" w:rsidP="00B659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928">
        <w:rPr>
          <w:rFonts w:ascii="Times New Roman" w:hAnsi="Times New Roman" w:cs="Times New Roman"/>
          <w:b/>
          <w:bCs/>
          <w:sz w:val="24"/>
          <w:szCs w:val="24"/>
        </w:rPr>
        <w:t>Профессиональные пробы в Школе музейного дела</w:t>
      </w:r>
    </w:p>
    <w:p w14:paraId="3D3B1015" w14:textId="77777777" w:rsidR="00B65928" w:rsidRPr="00B65928" w:rsidRDefault="00B65928" w:rsidP="00B659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928">
        <w:rPr>
          <w:rFonts w:ascii="Times New Roman" w:hAnsi="Times New Roman" w:cs="Times New Roman"/>
          <w:b/>
          <w:bCs/>
          <w:sz w:val="24"/>
          <w:szCs w:val="24"/>
        </w:rPr>
        <w:t>Патриотического объединения «ЛЕНРЕЗЕРВ»</w:t>
      </w:r>
    </w:p>
    <w:p w14:paraId="24E4E6FB" w14:textId="5676EB0A" w:rsidR="00B65928" w:rsidRDefault="00B65928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BFA84E" w14:textId="77777777" w:rsidR="00B65928" w:rsidRPr="00B65928" w:rsidRDefault="00B65928" w:rsidP="00B6592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5928">
        <w:rPr>
          <w:rFonts w:ascii="Times New Roman" w:hAnsi="Times New Roman" w:cs="Times New Roman"/>
          <w:i/>
          <w:iCs/>
          <w:sz w:val="24"/>
          <w:szCs w:val="24"/>
        </w:rPr>
        <w:t>Коновалова Алла Евгеньевна</w:t>
      </w:r>
    </w:p>
    <w:p w14:paraId="35A89CAA" w14:textId="77777777" w:rsidR="00B65928" w:rsidRPr="00B65928" w:rsidRDefault="00B65928" w:rsidP="00B6592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5928">
        <w:rPr>
          <w:rFonts w:ascii="Times New Roman" w:hAnsi="Times New Roman" w:cs="Times New Roman"/>
          <w:i/>
          <w:iCs/>
          <w:sz w:val="24"/>
          <w:szCs w:val="24"/>
        </w:rPr>
        <w:t>педагог дополнительного образования</w:t>
      </w:r>
    </w:p>
    <w:p w14:paraId="208F07EB" w14:textId="77777777" w:rsidR="00B65928" w:rsidRPr="00B65928" w:rsidRDefault="00B65928" w:rsidP="00B6592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65928">
        <w:rPr>
          <w:rFonts w:ascii="Times New Roman" w:hAnsi="Times New Roman" w:cs="Times New Roman"/>
          <w:i/>
          <w:iCs/>
          <w:sz w:val="24"/>
          <w:szCs w:val="24"/>
        </w:rPr>
        <w:t>ГБОУ школы №496 Московского района Санкт-Петербурга</w:t>
      </w:r>
    </w:p>
    <w:p w14:paraId="2B23BB78" w14:textId="77777777" w:rsidR="00B65928" w:rsidRDefault="00B65928" w:rsidP="00B65928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657AE1A" w14:textId="77777777" w:rsidR="00B65928" w:rsidRDefault="00B65928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86AF70" w14:textId="2A74E8DD" w:rsidR="00D233E4" w:rsidRPr="003817A5" w:rsidRDefault="00D233E4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 xml:space="preserve">Патриотическое воспитание – очень важный аспект воспитательной работы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учреждении. Именно патриотизм становится основой личности школьника – быть патриотом, не зная или не принимая культуру, историю, ценности, нравственные устои и принципы своего народа, своей страны, просто невозможно. </w:t>
      </w:r>
    </w:p>
    <w:p w14:paraId="3A7E86BB" w14:textId="32B8A2B0" w:rsidR="00D233E4" w:rsidRPr="003817A5" w:rsidRDefault="003817A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25C01" w:rsidRPr="003817A5">
        <w:rPr>
          <w:rFonts w:ascii="Times New Roman" w:hAnsi="Times New Roman" w:cs="Times New Roman"/>
          <w:sz w:val="24"/>
          <w:szCs w:val="24"/>
        </w:rPr>
        <w:t xml:space="preserve">ероприятия патриотической направленности нельзя рассматривать только с этой точки зрения, так как они многогранны в своих целях, содержании, результатах. Ярким примером является опыт старшеклассников школы №496 Московского района. </w:t>
      </w:r>
    </w:p>
    <w:p w14:paraId="1778E583" w14:textId="0AC39C02" w:rsidR="005D2315" w:rsidRPr="003817A5" w:rsidRDefault="00025C01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 xml:space="preserve">В </w:t>
      </w:r>
      <w:r w:rsidR="00D233E4" w:rsidRPr="003817A5">
        <w:rPr>
          <w:rFonts w:ascii="Times New Roman" w:hAnsi="Times New Roman" w:cs="Times New Roman"/>
          <w:sz w:val="24"/>
          <w:szCs w:val="24"/>
        </w:rPr>
        <w:t>2017 год</w:t>
      </w:r>
      <w:r w:rsidRPr="003817A5">
        <w:rPr>
          <w:rFonts w:ascii="Times New Roman" w:hAnsi="Times New Roman" w:cs="Times New Roman"/>
          <w:sz w:val="24"/>
          <w:szCs w:val="24"/>
        </w:rPr>
        <w:t>у</w:t>
      </w:r>
      <w:r w:rsidR="00D233E4" w:rsidRPr="003817A5">
        <w:rPr>
          <w:rFonts w:ascii="Times New Roman" w:hAnsi="Times New Roman" w:cs="Times New Roman"/>
          <w:sz w:val="24"/>
          <w:szCs w:val="24"/>
        </w:rPr>
        <w:t xml:space="preserve"> 12 </w:t>
      </w:r>
      <w:r w:rsidRPr="003817A5">
        <w:rPr>
          <w:rFonts w:ascii="Times New Roman" w:hAnsi="Times New Roman" w:cs="Times New Roman"/>
          <w:sz w:val="24"/>
          <w:szCs w:val="24"/>
        </w:rPr>
        <w:t>ребят из а</w:t>
      </w:r>
      <w:r w:rsidR="00D233E4" w:rsidRPr="003817A5">
        <w:rPr>
          <w:rFonts w:ascii="Times New Roman" w:hAnsi="Times New Roman" w:cs="Times New Roman"/>
          <w:sz w:val="24"/>
          <w:szCs w:val="24"/>
        </w:rPr>
        <w:t>ктив</w:t>
      </w:r>
      <w:r w:rsidR="005D2315" w:rsidRPr="003817A5">
        <w:rPr>
          <w:rFonts w:ascii="Times New Roman" w:hAnsi="Times New Roman" w:cs="Times New Roman"/>
          <w:sz w:val="24"/>
          <w:szCs w:val="24"/>
        </w:rPr>
        <w:t>а</w:t>
      </w:r>
      <w:r w:rsidR="00D233E4" w:rsidRPr="003817A5">
        <w:rPr>
          <w:rFonts w:ascii="Times New Roman" w:hAnsi="Times New Roman" w:cs="Times New Roman"/>
          <w:sz w:val="24"/>
          <w:szCs w:val="24"/>
        </w:rPr>
        <w:t xml:space="preserve"> школы, добровольцы 9</w:t>
      </w:r>
      <w:r w:rsidR="003817A5" w:rsidRPr="005D2315">
        <w:rPr>
          <w:rFonts w:ascii="Times New Roman" w:hAnsi="Times New Roman" w:cs="Times New Roman"/>
          <w:sz w:val="24"/>
          <w:szCs w:val="24"/>
        </w:rPr>
        <w:t>–</w:t>
      </w:r>
      <w:r w:rsidR="00D233E4" w:rsidRPr="003817A5">
        <w:rPr>
          <w:rFonts w:ascii="Times New Roman" w:hAnsi="Times New Roman" w:cs="Times New Roman"/>
          <w:sz w:val="24"/>
          <w:szCs w:val="24"/>
        </w:rPr>
        <w:t>11 классов</w:t>
      </w:r>
      <w:r w:rsidRPr="003817A5">
        <w:rPr>
          <w:rFonts w:ascii="Times New Roman" w:hAnsi="Times New Roman" w:cs="Times New Roman"/>
          <w:sz w:val="24"/>
          <w:szCs w:val="24"/>
        </w:rPr>
        <w:t xml:space="preserve">, познакомились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>с деятельностью Патриотического объединения «</w:t>
      </w:r>
      <w:proofErr w:type="spellStart"/>
      <w:r w:rsidRPr="003817A5">
        <w:rPr>
          <w:rFonts w:ascii="Times New Roman" w:hAnsi="Times New Roman" w:cs="Times New Roman"/>
          <w:sz w:val="24"/>
          <w:szCs w:val="24"/>
        </w:rPr>
        <w:t>Ленрезерв</w:t>
      </w:r>
      <w:proofErr w:type="spellEnd"/>
      <w:r w:rsidRPr="003817A5">
        <w:rPr>
          <w:rFonts w:ascii="Times New Roman" w:hAnsi="Times New Roman" w:cs="Times New Roman"/>
          <w:sz w:val="24"/>
          <w:szCs w:val="24"/>
        </w:rPr>
        <w:t>», заинтересовались</w:t>
      </w:r>
      <w:r w:rsidR="00D233E4" w:rsidRPr="003817A5">
        <w:rPr>
          <w:rFonts w:ascii="Times New Roman" w:hAnsi="Times New Roman" w:cs="Times New Roman"/>
          <w:sz w:val="24"/>
          <w:szCs w:val="24"/>
        </w:rPr>
        <w:t xml:space="preserve"> </w:t>
      </w:r>
      <w:r w:rsidRPr="003817A5">
        <w:rPr>
          <w:rFonts w:ascii="Times New Roman" w:hAnsi="Times New Roman" w:cs="Times New Roman"/>
          <w:sz w:val="24"/>
          <w:szCs w:val="24"/>
        </w:rPr>
        <w:t xml:space="preserve">возможностью попробовать свои силы в качестве помощников экскурсоводов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>по экспозиции и активно включились в освоение нового опыта.</w:t>
      </w:r>
      <w:r w:rsidR="005D2315" w:rsidRPr="003817A5">
        <w:rPr>
          <w:rFonts w:ascii="Times New Roman" w:hAnsi="Times New Roman" w:cs="Times New Roman"/>
          <w:sz w:val="24"/>
          <w:szCs w:val="24"/>
        </w:rPr>
        <w:t xml:space="preserve">  (</w:t>
      </w:r>
      <w:r w:rsidR="005D2315" w:rsidRPr="005D2315">
        <w:rPr>
          <w:rFonts w:ascii="Times New Roman" w:hAnsi="Times New Roman" w:cs="Times New Roman"/>
          <w:sz w:val="24"/>
          <w:szCs w:val="24"/>
        </w:rPr>
        <w:t>Патриотическое объединение «</w:t>
      </w:r>
      <w:proofErr w:type="spellStart"/>
      <w:r w:rsidR="005D2315" w:rsidRPr="005D2315">
        <w:rPr>
          <w:rFonts w:ascii="Times New Roman" w:hAnsi="Times New Roman" w:cs="Times New Roman"/>
          <w:sz w:val="24"/>
          <w:szCs w:val="24"/>
        </w:rPr>
        <w:t>Ленрезерв</w:t>
      </w:r>
      <w:proofErr w:type="spellEnd"/>
      <w:r w:rsidR="005D2315" w:rsidRPr="005D2315">
        <w:rPr>
          <w:rFonts w:ascii="Times New Roman" w:hAnsi="Times New Roman" w:cs="Times New Roman"/>
          <w:sz w:val="24"/>
          <w:szCs w:val="24"/>
        </w:rPr>
        <w:t>» — общественная некоммерческая организация, в основе которой коллекция автомобилей, военной техники, материального и духовного наследия времён Второй Мировой войны. Экспозиция открыта для свободного посещения в дни празднования памятных дат Великой Отечественной войны.</w:t>
      </w:r>
      <w:r w:rsidR="005D2315" w:rsidRPr="003817A5">
        <w:rPr>
          <w:rFonts w:ascii="Times New Roman" w:hAnsi="Times New Roman" w:cs="Times New Roman"/>
          <w:sz w:val="24"/>
          <w:szCs w:val="24"/>
        </w:rPr>
        <w:t>)</w:t>
      </w:r>
    </w:p>
    <w:p w14:paraId="2CFCF484" w14:textId="02E512AE" w:rsidR="005D2315" w:rsidRPr="003817A5" w:rsidRDefault="005D231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 xml:space="preserve">Этот опыт оказался настолько интересным для школьников, что к концу 2018 года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 xml:space="preserve">в группе насчитывалось уже 25 участников, добровольцев 8–11 классов. В 2019 году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 xml:space="preserve">32 обучающихся 7–11 классов и выпускники школы №496 разработали проект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>«Мы вместе</w:t>
      </w:r>
      <w:r w:rsidR="003B5284" w:rsidRPr="003817A5">
        <w:rPr>
          <w:rFonts w:ascii="Times New Roman" w:hAnsi="Times New Roman" w:cs="Times New Roman"/>
          <w:sz w:val="24"/>
          <w:szCs w:val="24"/>
        </w:rPr>
        <w:t>!</w:t>
      </w:r>
      <w:r w:rsidRPr="003817A5">
        <w:rPr>
          <w:rFonts w:ascii="Times New Roman" w:hAnsi="Times New Roman" w:cs="Times New Roman"/>
          <w:sz w:val="24"/>
          <w:szCs w:val="24"/>
        </w:rPr>
        <w:t>»</w:t>
      </w:r>
      <w:r w:rsidR="003B5284" w:rsidRPr="003817A5">
        <w:rPr>
          <w:rFonts w:ascii="Times New Roman" w:hAnsi="Times New Roman" w:cs="Times New Roman"/>
          <w:sz w:val="24"/>
          <w:szCs w:val="24"/>
        </w:rPr>
        <w:t xml:space="preserve">. Цель проекта </w:t>
      </w:r>
      <w:r w:rsidR="003817A5" w:rsidRPr="005D2315">
        <w:rPr>
          <w:rFonts w:ascii="Times New Roman" w:hAnsi="Times New Roman" w:cs="Times New Roman"/>
          <w:sz w:val="24"/>
          <w:szCs w:val="24"/>
        </w:rPr>
        <w:t>–</w:t>
      </w:r>
      <w:r w:rsidR="003B5284" w:rsidRPr="003817A5">
        <w:rPr>
          <w:rFonts w:ascii="Times New Roman" w:hAnsi="Times New Roman" w:cs="Times New Roman"/>
          <w:sz w:val="24"/>
          <w:szCs w:val="24"/>
        </w:rPr>
        <w:t xml:space="preserve"> с</w:t>
      </w:r>
      <w:r w:rsidRPr="005D2315">
        <w:rPr>
          <w:rFonts w:ascii="Times New Roman" w:hAnsi="Times New Roman" w:cs="Times New Roman"/>
          <w:sz w:val="24"/>
          <w:szCs w:val="24"/>
        </w:rPr>
        <w:t xml:space="preserve">оздать Союз юных добровольцев -экскурсоводов </w:t>
      </w:r>
      <w:r w:rsidR="003B5284" w:rsidRPr="003817A5">
        <w:rPr>
          <w:rFonts w:ascii="Times New Roman" w:hAnsi="Times New Roman" w:cs="Times New Roman"/>
          <w:sz w:val="24"/>
          <w:szCs w:val="24"/>
        </w:rPr>
        <w:t>«</w:t>
      </w:r>
      <w:r w:rsidRPr="005D2315">
        <w:rPr>
          <w:rFonts w:ascii="Times New Roman" w:hAnsi="Times New Roman" w:cs="Times New Roman"/>
          <w:sz w:val="24"/>
          <w:szCs w:val="24"/>
        </w:rPr>
        <w:t>Связные Памяти</w:t>
      </w:r>
      <w:r w:rsidR="003B5284" w:rsidRPr="003817A5">
        <w:rPr>
          <w:rFonts w:ascii="Times New Roman" w:hAnsi="Times New Roman" w:cs="Times New Roman"/>
          <w:sz w:val="24"/>
          <w:szCs w:val="24"/>
        </w:rPr>
        <w:t>»</w:t>
      </w:r>
      <w:r w:rsidRPr="005D2315">
        <w:rPr>
          <w:rFonts w:ascii="Times New Roman" w:hAnsi="Times New Roman" w:cs="Times New Roman"/>
          <w:sz w:val="24"/>
          <w:szCs w:val="24"/>
        </w:rPr>
        <w:t xml:space="preserve">, отстаивающих историческую правду о Великой Отечественной войне,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5D2315">
        <w:rPr>
          <w:rFonts w:ascii="Times New Roman" w:hAnsi="Times New Roman" w:cs="Times New Roman"/>
          <w:sz w:val="24"/>
          <w:szCs w:val="24"/>
        </w:rPr>
        <w:t>через личное участие и активное вовлечение сверстников в организацию экскурсий, инсталляций, реконструкций на значимых объектах Санкт Петербурга с глубоким погружением в эпоху военного времени.</w:t>
      </w:r>
      <w:r w:rsidR="003B5284" w:rsidRPr="003817A5">
        <w:rPr>
          <w:rFonts w:ascii="Times New Roman" w:hAnsi="Times New Roman" w:cs="Times New Roman"/>
          <w:sz w:val="24"/>
          <w:szCs w:val="24"/>
        </w:rPr>
        <w:t xml:space="preserve"> П</w:t>
      </w:r>
      <w:r w:rsidRPr="005D2315">
        <w:rPr>
          <w:rFonts w:ascii="Times New Roman" w:hAnsi="Times New Roman" w:cs="Times New Roman"/>
          <w:sz w:val="24"/>
          <w:szCs w:val="24"/>
        </w:rPr>
        <w:t>роект</w:t>
      </w:r>
      <w:r w:rsidR="003B5284" w:rsidRPr="003817A5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Pr="005D2315">
        <w:rPr>
          <w:rFonts w:ascii="Times New Roman" w:hAnsi="Times New Roman" w:cs="Times New Roman"/>
          <w:sz w:val="24"/>
          <w:szCs w:val="24"/>
        </w:rPr>
        <w:t xml:space="preserve"> помо</w:t>
      </w:r>
      <w:r w:rsidR="003B5284" w:rsidRPr="003817A5">
        <w:rPr>
          <w:rFonts w:ascii="Times New Roman" w:hAnsi="Times New Roman" w:cs="Times New Roman"/>
          <w:sz w:val="24"/>
          <w:szCs w:val="24"/>
        </w:rPr>
        <w:t>чь</w:t>
      </w:r>
      <w:r w:rsidRPr="005D2315">
        <w:rPr>
          <w:rFonts w:ascii="Times New Roman" w:hAnsi="Times New Roman" w:cs="Times New Roman"/>
          <w:sz w:val="24"/>
          <w:szCs w:val="24"/>
        </w:rPr>
        <w:t xml:space="preserve"> решать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5D2315">
        <w:rPr>
          <w:rFonts w:ascii="Times New Roman" w:hAnsi="Times New Roman" w:cs="Times New Roman"/>
          <w:sz w:val="24"/>
          <w:szCs w:val="24"/>
        </w:rPr>
        <w:t xml:space="preserve">одну из важнейших национальных проблем России </w:t>
      </w:r>
      <w:r w:rsidRPr="005D231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D2315">
        <w:rPr>
          <w:rFonts w:ascii="Times New Roman" w:hAnsi="Times New Roman" w:cs="Times New Roman"/>
          <w:sz w:val="24"/>
          <w:szCs w:val="24"/>
        </w:rPr>
        <w:t xml:space="preserve"> века</w:t>
      </w:r>
      <w:r w:rsidR="003817A5">
        <w:rPr>
          <w:rFonts w:ascii="Times New Roman" w:hAnsi="Times New Roman" w:cs="Times New Roman"/>
          <w:sz w:val="24"/>
          <w:szCs w:val="24"/>
        </w:rPr>
        <w:t xml:space="preserve"> </w:t>
      </w:r>
      <w:r w:rsidRPr="005D2315">
        <w:rPr>
          <w:rFonts w:ascii="Times New Roman" w:hAnsi="Times New Roman" w:cs="Times New Roman"/>
          <w:sz w:val="24"/>
          <w:szCs w:val="24"/>
        </w:rPr>
        <w:t xml:space="preserve">– сохранение исторической памяти.  </w:t>
      </w:r>
    </w:p>
    <w:p w14:paraId="40357DCD" w14:textId="0F0DBF2F" w:rsidR="003B5284" w:rsidRPr="005D2315" w:rsidRDefault="003B5284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>Задачи проекта:</w:t>
      </w:r>
    </w:p>
    <w:p w14:paraId="2B2F3243" w14:textId="28957E5F" w:rsidR="003B5284" w:rsidRPr="003B5284" w:rsidRDefault="003B5284" w:rsidP="003817A5">
      <w:pPr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Расширение возможностей личного вклада школьников в сохранение ценности и значения героического подвига Ленинграда;</w:t>
      </w:r>
    </w:p>
    <w:p w14:paraId="4CA8075C" w14:textId="77777777" w:rsidR="003B5284" w:rsidRPr="003B5284" w:rsidRDefault="003B5284" w:rsidP="003817A5">
      <w:pPr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>Вовлечение школьников в добровольческую деятельность в качестве полноправных экскурсоводов наравне со взрослыми в патриотическом объединении «ЛЕНРЕЗЕРВ», на аллее Памяти Пискаревского мемориального кладбища, в Московском парке Победы, на исторических местах блокадного Ленинграда;</w:t>
      </w:r>
    </w:p>
    <w:p w14:paraId="652F3826" w14:textId="290A60CC" w:rsidR="003B5284" w:rsidRPr="003B5284" w:rsidRDefault="003B5284" w:rsidP="003817A5">
      <w:pPr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Распространение среди школьников образовательных учреждений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B5284">
        <w:rPr>
          <w:rFonts w:ascii="Times New Roman" w:hAnsi="Times New Roman" w:cs="Times New Roman"/>
          <w:sz w:val="24"/>
          <w:szCs w:val="24"/>
        </w:rPr>
        <w:t>Санкт-Петербурга информации о новых форматах получения исторических подлинных фактов об истории блокады Ленинграда;</w:t>
      </w:r>
    </w:p>
    <w:p w14:paraId="5F8A00F0" w14:textId="77777777" w:rsidR="003B5284" w:rsidRPr="003B5284" w:rsidRDefault="003B5284" w:rsidP="003817A5">
      <w:pPr>
        <w:numPr>
          <w:ilvl w:val="0"/>
          <w:numId w:val="5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284">
        <w:rPr>
          <w:rFonts w:ascii="Times New Roman" w:hAnsi="Times New Roman" w:cs="Times New Roman"/>
          <w:sz w:val="24"/>
          <w:szCs w:val="24"/>
        </w:rPr>
        <w:t xml:space="preserve">Организация просветительских мероприятий, посвященных истории блокады Ленинграда, в образовательных учреждениях по методике </w:t>
      </w:r>
      <w:r w:rsidRPr="003B5284">
        <w:rPr>
          <w:rFonts w:ascii="Times New Roman" w:hAnsi="Times New Roman" w:cs="Times New Roman"/>
          <w:i/>
          <w:iCs/>
          <w:sz w:val="24"/>
          <w:szCs w:val="24"/>
        </w:rPr>
        <w:t>«Сверстник обучает сверстника».</w:t>
      </w:r>
    </w:p>
    <w:p w14:paraId="7F3D3800" w14:textId="1D6C3183" w:rsidR="005D2315" w:rsidRPr="005D2315" w:rsidRDefault="005D231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lastRenderedPageBreak/>
        <w:t xml:space="preserve">Значимость проекта: </w:t>
      </w:r>
    </w:p>
    <w:p w14:paraId="40501C87" w14:textId="0E3045CF" w:rsidR="005D2315" w:rsidRPr="005D2315" w:rsidRDefault="005D231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>- предоставление возможности каждому учащемуся-добровольцу внести личный вклад в сохранение исторической правды на значимых объектах;</w:t>
      </w:r>
    </w:p>
    <w:p w14:paraId="5C634AFF" w14:textId="77777777" w:rsidR="005D2315" w:rsidRPr="005D2315" w:rsidRDefault="005D231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>- проведение экскурсий учащимися о блокаде лучше воспринимаются и надолго запоминаются сверстниками. Дети доверяют детям, охотнее знакомятся с историей родного города, страны, активнее включатся в добровольческую деятельность;</w:t>
      </w:r>
    </w:p>
    <w:p w14:paraId="6840FE50" w14:textId="6CF2DC8E" w:rsidR="005D2315" w:rsidRPr="005D2315" w:rsidRDefault="005D231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 xml:space="preserve">- получение новых знаний об истинной истории блокадного Ленинграда,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5D2315">
        <w:rPr>
          <w:rFonts w:ascii="Times New Roman" w:hAnsi="Times New Roman" w:cs="Times New Roman"/>
          <w:sz w:val="24"/>
          <w:szCs w:val="24"/>
        </w:rPr>
        <w:t>о милосердии, сострадании, готовности защищать свой дом, город, страну;</w:t>
      </w:r>
    </w:p>
    <w:p w14:paraId="20692F90" w14:textId="0061E814" w:rsidR="005D2315" w:rsidRPr="003817A5" w:rsidRDefault="005D231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 xml:space="preserve">- повышение статуса школьников-экскурсоводов, как достойных преемников поколения-победителей. Добровольцы проекта «Мы вместе!» станут настоящими связными между прошлым и будущим. </w:t>
      </w:r>
    </w:p>
    <w:p w14:paraId="4710FD4B" w14:textId="5AB43459" w:rsidR="003B5284" w:rsidRPr="005D2315" w:rsidRDefault="003B5284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>Были разработаны этапы работы:</w:t>
      </w:r>
    </w:p>
    <w:p w14:paraId="4724AC60" w14:textId="77777777" w:rsidR="005D2315" w:rsidRPr="005D2315" w:rsidRDefault="005D2315" w:rsidP="003817A5">
      <w:pPr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>Определение проблемы, цели и задач проекта;</w:t>
      </w:r>
    </w:p>
    <w:p w14:paraId="64F5B8B6" w14:textId="77777777" w:rsidR="005D2315" w:rsidRPr="005D2315" w:rsidRDefault="005D2315" w:rsidP="003817A5">
      <w:pPr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 xml:space="preserve">Обоснование актуальности, социальной значимости проекта; </w:t>
      </w:r>
    </w:p>
    <w:p w14:paraId="41BC1627" w14:textId="77777777" w:rsidR="005D2315" w:rsidRPr="005D2315" w:rsidRDefault="005D2315" w:rsidP="003817A5">
      <w:pPr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>Сбор информации от социологов, юристов, экспертов, журналистов;</w:t>
      </w:r>
    </w:p>
    <w:p w14:paraId="67AAAF8E" w14:textId="77777777" w:rsidR="005D2315" w:rsidRPr="005D2315" w:rsidRDefault="005D2315" w:rsidP="003817A5">
      <w:pPr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>Планирование действий по реализации проекта;</w:t>
      </w:r>
    </w:p>
    <w:p w14:paraId="1A1DCF2D" w14:textId="3C0422EE" w:rsidR="005D2315" w:rsidRPr="005D2315" w:rsidRDefault="005D2315" w:rsidP="003817A5">
      <w:pPr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 xml:space="preserve">Самостоятельная исследовательская работа по составлению текстов экскурсий для работы в качестве добровольцев на тематических экспозициях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5D2315">
        <w:rPr>
          <w:rFonts w:ascii="Times New Roman" w:hAnsi="Times New Roman" w:cs="Times New Roman"/>
          <w:sz w:val="24"/>
          <w:szCs w:val="24"/>
        </w:rPr>
        <w:t>ПО «ЛЕНРЕЗЕРВ».</w:t>
      </w:r>
    </w:p>
    <w:p w14:paraId="5678D50B" w14:textId="4E49184B" w:rsidR="005D2315" w:rsidRPr="005D2315" w:rsidRDefault="003B5284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>Уже на третьем этапе стало ясно, что, собирая информацию у специалистов – социологов, юристов, журналистов</w:t>
      </w:r>
      <w:r w:rsidR="00A23AFF">
        <w:rPr>
          <w:rFonts w:ascii="Times New Roman" w:hAnsi="Times New Roman" w:cs="Times New Roman"/>
          <w:sz w:val="24"/>
          <w:szCs w:val="24"/>
        </w:rPr>
        <w:t>,</w:t>
      </w:r>
      <w:r w:rsidR="00B65928">
        <w:rPr>
          <w:rFonts w:ascii="Times New Roman" w:hAnsi="Times New Roman" w:cs="Times New Roman"/>
          <w:sz w:val="24"/>
          <w:szCs w:val="24"/>
        </w:rPr>
        <w:t xml:space="preserve"> </w:t>
      </w:r>
      <w:r w:rsidR="00B65928" w:rsidRPr="003817A5">
        <w:rPr>
          <w:rFonts w:ascii="Times New Roman" w:hAnsi="Times New Roman" w:cs="Times New Roman"/>
          <w:sz w:val="24"/>
          <w:szCs w:val="24"/>
        </w:rPr>
        <w:t>–</w:t>
      </w:r>
      <w:r w:rsidR="00B65928">
        <w:rPr>
          <w:rFonts w:ascii="Times New Roman" w:hAnsi="Times New Roman" w:cs="Times New Roman"/>
          <w:sz w:val="24"/>
          <w:szCs w:val="24"/>
        </w:rPr>
        <w:t xml:space="preserve"> снимая видеофильмы, рассказывая экскурсан</w:t>
      </w:r>
      <w:r w:rsidR="00A23AFF">
        <w:rPr>
          <w:rFonts w:ascii="Times New Roman" w:hAnsi="Times New Roman" w:cs="Times New Roman"/>
          <w:sz w:val="24"/>
          <w:szCs w:val="24"/>
        </w:rPr>
        <w:t>там истории своих героев,</w:t>
      </w:r>
      <w:r w:rsidR="00F722B5" w:rsidRPr="003817A5">
        <w:rPr>
          <w:rFonts w:ascii="Times New Roman" w:hAnsi="Times New Roman" w:cs="Times New Roman"/>
          <w:sz w:val="24"/>
          <w:szCs w:val="24"/>
        </w:rPr>
        <w:t xml:space="preserve"> </w:t>
      </w:r>
      <w:r w:rsidRPr="003817A5">
        <w:rPr>
          <w:rFonts w:ascii="Times New Roman" w:hAnsi="Times New Roman" w:cs="Times New Roman"/>
          <w:sz w:val="24"/>
          <w:szCs w:val="24"/>
        </w:rPr>
        <w:t xml:space="preserve">ребята приобретают </w:t>
      </w:r>
      <w:r w:rsidR="00F722B5" w:rsidRPr="003817A5">
        <w:rPr>
          <w:rFonts w:ascii="Times New Roman" w:hAnsi="Times New Roman" w:cs="Times New Roman"/>
          <w:sz w:val="24"/>
          <w:szCs w:val="24"/>
        </w:rPr>
        <w:t>и знания о профессиях, и определенные навыки, необходимые для успешной профессиональной деятельности в каждой их этих областей.</w:t>
      </w:r>
    </w:p>
    <w:p w14:paraId="7FFAA88C" w14:textId="4E210695" w:rsidR="00F722B5" w:rsidRPr="003817A5" w:rsidRDefault="00F722B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 xml:space="preserve">В 2019 году ПО ЛЕНРЕЗЕРВ посетили все учащиеся школы № 496, педагоги, родители, родственники, друзья </w:t>
      </w:r>
    </w:p>
    <w:p w14:paraId="51FB67B9" w14:textId="6535C68B" w:rsidR="004A64E4" w:rsidRPr="003817A5" w:rsidRDefault="004A64E4" w:rsidP="004A64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14:paraId="34C6F5BB" w14:textId="05BCDB4F" w:rsidR="005D2315" w:rsidRPr="005D2315" w:rsidRDefault="005D2315" w:rsidP="004A64E4">
      <w:pPr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 xml:space="preserve">Создание Союза школьников добровольцев «Связные памяти», объединяющего школьников образовательных учреждений на основе общего интереса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5D2315">
        <w:rPr>
          <w:rFonts w:ascii="Times New Roman" w:hAnsi="Times New Roman" w:cs="Times New Roman"/>
          <w:sz w:val="24"/>
          <w:szCs w:val="24"/>
        </w:rPr>
        <w:t xml:space="preserve">к исторической правде о подвиге Ленинграда, способствующего повышению уровня знаний и расширению возможностей личного вклада в сохранение памяти о героическом прошлом блокадного Ленинграда; </w:t>
      </w:r>
    </w:p>
    <w:p w14:paraId="4FCDD263" w14:textId="77777777" w:rsidR="005D2315" w:rsidRPr="005D2315" w:rsidRDefault="005D2315" w:rsidP="004A64E4">
      <w:pPr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 xml:space="preserve">Разработка макета сборника текстов экскурсий в патриотическом объединении «ЛЕНРЕЗЕРВ» по результатам исследовательских работ школьников-добровольцев; </w:t>
      </w:r>
    </w:p>
    <w:p w14:paraId="260CF66F" w14:textId="77777777" w:rsidR="005D2315" w:rsidRPr="005D2315" w:rsidRDefault="005D2315" w:rsidP="004A64E4">
      <w:pPr>
        <w:numPr>
          <w:ilvl w:val="0"/>
          <w:numId w:val="4"/>
        </w:numPr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315">
        <w:rPr>
          <w:rFonts w:ascii="Times New Roman" w:hAnsi="Times New Roman" w:cs="Times New Roman"/>
          <w:sz w:val="24"/>
          <w:szCs w:val="24"/>
        </w:rPr>
        <w:t>Создание фильма о работе школьников добровольцев в ПО «ЛЕНРЕЗЕРВ».</w:t>
      </w:r>
    </w:p>
    <w:p w14:paraId="6AD82DFA" w14:textId="5B0E9F68" w:rsidR="005D2315" w:rsidRDefault="00CA2063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 xml:space="preserve">Проект стал финалистом Всероссийского конкурса «Я - гражданин России!». </w:t>
      </w:r>
      <w:r w:rsidR="00F722B5" w:rsidRPr="003817A5">
        <w:rPr>
          <w:rFonts w:ascii="Times New Roman" w:hAnsi="Times New Roman" w:cs="Times New Roman"/>
          <w:sz w:val="24"/>
          <w:szCs w:val="24"/>
        </w:rPr>
        <w:t xml:space="preserve">Результаты работы по проекту были представлены на одной из летних смен Всероссийского детского центра «Смена». </w:t>
      </w:r>
    </w:p>
    <w:p w14:paraId="4E615CDC" w14:textId="68B064B4" w:rsidR="00E72B36" w:rsidRDefault="00102706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>На этом сотрудничество с ПО «</w:t>
      </w:r>
      <w:proofErr w:type="spellStart"/>
      <w:r w:rsidRPr="003817A5">
        <w:rPr>
          <w:rFonts w:ascii="Times New Roman" w:hAnsi="Times New Roman" w:cs="Times New Roman"/>
          <w:sz w:val="24"/>
          <w:szCs w:val="24"/>
        </w:rPr>
        <w:t>Ленрезерв</w:t>
      </w:r>
      <w:proofErr w:type="spellEnd"/>
      <w:r w:rsidRPr="003817A5">
        <w:rPr>
          <w:rFonts w:ascii="Times New Roman" w:hAnsi="Times New Roman" w:cs="Times New Roman"/>
          <w:sz w:val="24"/>
          <w:szCs w:val="24"/>
        </w:rPr>
        <w:t xml:space="preserve">» не закончилось, оно перешло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 xml:space="preserve">на качественно новую ступень. Специально для наших ребят сотрудники объединения создали </w:t>
      </w:r>
      <w:r w:rsidRPr="00102706">
        <w:rPr>
          <w:rFonts w:ascii="Times New Roman" w:hAnsi="Times New Roman" w:cs="Times New Roman"/>
          <w:sz w:val="24"/>
          <w:szCs w:val="24"/>
        </w:rPr>
        <w:t>Школ</w:t>
      </w:r>
      <w:r w:rsidRPr="003817A5">
        <w:rPr>
          <w:rFonts w:ascii="Times New Roman" w:hAnsi="Times New Roman" w:cs="Times New Roman"/>
          <w:sz w:val="24"/>
          <w:szCs w:val="24"/>
        </w:rPr>
        <w:t>у</w:t>
      </w:r>
      <w:r w:rsidRPr="00102706">
        <w:rPr>
          <w:rFonts w:ascii="Times New Roman" w:hAnsi="Times New Roman" w:cs="Times New Roman"/>
          <w:sz w:val="24"/>
          <w:szCs w:val="24"/>
        </w:rPr>
        <w:t xml:space="preserve"> музейного дела</w:t>
      </w:r>
      <w:r w:rsidRPr="003817A5">
        <w:rPr>
          <w:rFonts w:ascii="Times New Roman" w:hAnsi="Times New Roman" w:cs="Times New Roman"/>
          <w:sz w:val="24"/>
          <w:szCs w:val="24"/>
        </w:rPr>
        <w:t xml:space="preserve">, в рамках которой проходят занятия по развитию коммуникативных навыков, конфликтной компетентности, уроки выразительного чтения. Школьники учатся работать с архивами, другими источниками информации, собирают материалы по предлагаемым темам, составляют тексты экскурсий, участвуют </w:t>
      </w:r>
      <w:r w:rsidR="00D60572">
        <w:rPr>
          <w:rFonts w:ascii="Times New Roman" w:hAnsi="Times New Roman" w:cs="Times New Roman"/>
          <w:sz w:val="24"/>
          <w:szCs w:val="24"/>
        </w:rPr>
        <w:br/>
      </w:r>
      <w:r w:rsidRPr="003817A5">
        <w:rPr>
          <w:rFonts w:ascii="Times New Roman" w:hAnsi="Times New Roman" w:cs="Times New Roman"/>
          <w:sz w:val="24"/>
          <w:szCs w:val="24"/>
        </w:rPr>
        <w:t>в мастер-классах ведущих экскурсоводов «</w:t>
      </w:r>
      <w:proofErr w:type="spellStart"/>
      <w:r w:rsidRPr="003817A5">
        <w:rPr>
          <w:rFonts w:ascii="Times New Roman" w:hAnsi="Times New Roman" w:cs="Times New Roman"/>
          <w:sz w:val="24"/>
          <w:szCs w:val="24"/>
        </w:rPr>
        <w:t>Ленрезерва</w:t>
      </w:r>
      <w:proofErr w:type="spellEnd"/>
      <w:r w:rsidRPr="003817A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FA9F859" w14:textId="1929BFEB" w:rsidR="00102706" w:rsidRPr="003817A5" w:rsidRDefault="00817AA9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то, что происходит в рамках Школы музейного дела – это серьезные профессиональные пробы по специальности экскурсовод. </w:t>
      </w:r>
      <w:r w:rsidR="00102706" w:rsidRPr="003817A5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3817A5">
        <w:rPr>
          <w:rFonts w:ascii="Times New Roman" w:hAnsi="Times New Roman" w:cs="Times New Roman"/>
          <w:sz w:val="24"/>
          <w:szCs w:val="24"/>
        </w:rPr>
        <w:t>ребята</w:t>
      </w:r>
      <w:r w:rsidR="00102706" w:rsidRPr="003817A5">
        <w:rPr>
          <w:rFonts w:ascii="Times New Roman" w:hAnsi="Times New Roman" w:cs="Times New Roman"/>
          <w:sz w:val="24"/>
          <w:szCs w:val="24"/>
        </w:rPr>
        <w:t xml:space="preserve"> не просто помощники-добровольцы, а полноправные </w:t>
      </w:r>
      <w:r w:rsidRPr="003817A5">
        <w:rPr>
          <w:rFonts w:ascii="Times New Roman" w:hAnsi="Times New Roman" w:cs="Times New Roman"/>
          <w:sz w:val="24"/>
          <w:szCs w:val="24"/>
        </w:rPr>
        <w:t>специалисты</w:t>
      </w:r>
      <w:r w:rsidR="00B65928">
        <w:rPr>
          <w:rFonts w:ascii="Times New Roman" w:hAnsi="Times New Roman" w:cs="Times New Roman"/>
          <w:sz w:val="24"/>
          <w:szCs w:val="24"/>
        </w:rPr>
        <w:t>, проводящие захватывающие экскурсии для самых разных посетителей экспозиции – от маленьких детей до президента</w:t>
      </w:r>
      <w:r w:rsidRPr="003817A5">
        <w:rPr>
          <w:rFonts w:ascii="Times New Roman" w:hAnsi="Times New Roman" w:cs="Times New Roman"/>
          <w:sz w:val="24"/>
          <w:szCs w:val="24"/>
        </w:rPr>
        <w:t>. Нельзя забывать и о том, что своим опытом ребята делятся со сверстниками на уроках мужества, классных часах, фестивалях. Старшее поколение добровольцев обучает младших, и принцип «равный-равному» срабатывает стопроцентно в пользу «педагогов</w:t>
      </w:r>
      <w:r w:rsidR="003817A5" w:rsidRPr="003817A5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70A74293" w14:textId="6BF51FCD" w:rsidR="00D233E4" w:rsidRPr="003817A5" w:rsidRDefault="003817A5" w:rsidP="003817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7A5">
        <w:rPr>
          <w:rFonts w:ascii="Times New Roman" w:hAnsi="Times New Roman" w:cs="Times New Roman"/>
          <w:sz w:val="24"/>
          <w:szCs w:val="24"/>
        </w:rPr>
        <w:t xml:space="preserve">Пока еще мы не можем сказать, сколько выпускников выберет в дальнейшем этот профессиональный путь, но эти </w:t>
      </w:r>
      <w:proofErr w:type="spellStart"/>
      <w:r w:rsidRPr="003817A5">
        <w:rPr>
          <w:rFonts w:ascii="Times New Roman" w:hAnsi="Times New Roman" w:cs="Times New Roman"/>
          <w:sz w:val="24"/>
          <w:szCs w:val="24"/>
        </w:rPr>
        <w:t>надпрофессиональные</w:t>
      </w:r>
      <w:proofErr w:type="spellEnd"/>
      <w:r w:rsidRPr="003817A5">
        <w:rPr>
          <w:rFonts w:ascii="Times New Roman" w:hAnsi="Times New Roman" w:cs="Times New Roman"/>
          <w:sz w:val="24"/>
          <w:szCs w:val="24"/>
        </w:rPr>
        <w:t xml:space="preserve"> навыки обязательно окажутся востребованными каждым из участвовавших в </w:t>
      </w:r>
      <w:proofErr w:type="spellStart"/>
      <w:r w:rsidRPr="003817A5">
        <w:rPr>
          <w:rFonts w:ascii="Times New Roman" w:hAnsi="Times New Roman" w:cs="Times New Roman"/>
          <w:sz w:val="24"/>
          <w:szCs w:val="24"/>
        </w:rPr>
        <w:t>профпробах</w:t>
      </w:r>
      <w:proofErr w:type="spellEnd"/>
      <w:r w:rsidRPr="003817A5">
        <w:rPr>
          <w:rFonts w:ascii="Times New Roman" w:hAnsi="Times New Roman" w:cs="Times New Roman"/>
          <w:sz w:val="24"/>
          <w:szCs w:val="24"/>
        </w:rPr>
        <w:t xml:space="preserve"> Школы музейного дела.</w:t>
      </w:r>
    </w:p>
    <w:sectPr w:rsidR="00D233E4" w:rsidRPr="0038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204C" w14:textId="77777777" w:rsidR="00A37410" w:rsidRDefault="00A37410" w:rsidP="005D2315">
      <w:pPr>
        <w:spacing w:after="0" w:line="240" w:lineRule="auto"/>
      </w:pPr>
      <w:r>
        <w:separator/>
      </w:r>
    </w:p>
  </w:endnote>
  <w:endnote w:type="continuationSeparator" w:id="0">
    <w:p w14:paraId="5D01A34F" w14:textId="77777777" w:rsidR="00A37410" w:rsidRDefault="00A37410" w:rsidP="005D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CAD" w14:textId="77777777" w:rsidR="00A37410" w:rsidRDefault="00A37410" w:rsidP="005D2315">
      <w:pPr>
        <w:spacing w:after="0" w:line="240" w:lineRule="auto"/>
      </w:pPr>
      <w:r>
        <w:separator/>
      </w:r>
    </w:p>
  </w:footnote>
  <w:footnote w:type="continuationSeparator" w:id="0">
    <w:p w14:paraId="2F129C9C" w14:textId="77777777" w:rsidR="00A37410" w:rsidRDefault="00A37410" w:rsidP="005D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E5424"/>
    <w:multiLevelType w:val="hybridMultilevel"/>
    <w:tmpl w:val="7FE87E94"/>
    <w:lvl w:ilvl="0" w:tplc="67DCD17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D47C9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6076F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DE66B1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FCC22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1C20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86C6E9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509DD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60419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36645032"/>
    <w:multiLevelType w:val="hybridMultilevel"/>
    <w:tmpl w:val="CB90C72A"/>
    <w:lvl w:ilvl="0" w:tplc="4C305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FAE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DEF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8F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E64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48E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6A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2C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8033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4724C"/>
    <w:multiLevelType w:val="hybridMultilevel"/>
    <w:tmpl w:val="23389452"/>
    <w:lvl w:ilvl="0" w:tplc="86FA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02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CE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7AB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E09C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47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C3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22DD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64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666AB2"/>
    <w:multiLevelType w:val="hybridMultilevel"/>
    <w:tmpl w:val="F6CE06C0"/>
    <w:lvl w:ilvl="0" w:tplc="59F8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04BF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707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6B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2B9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43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07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0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E5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F1AB7"/>
    <w:multiLevelType w:val="hybridMultilevel"/>
    <w:tmpl w:val="0CD8030A"/>
    <w:lvl w:ilvl="0" w:tplc="E2CEB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84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CE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C7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C25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0F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8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9A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C0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CB6624"/>
    <w:multiLevelType w:val="hybridMultilevel"/>
    <w:tmpl w:val="9C8E8FFC"/>
    <w:lvl w:ilvl="0" w:tplc="60FC2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64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AD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ED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9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982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22D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EC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23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E4"/>
    <w:rsid w:val="00025C01"/>
    <w:rsid w:val="00102706"/>
    <w:rsid w:val="00353382"/>
    <w:rsid w:val="003817A5"/>
    <w:rsid w:val="003B5284"/>
    <w:rsid w:val="004A64E4"/>
    <w:rsid w:val="005D2315"/>
    <w:rsid w:val="005F72E7"/>
    <w:rsid w:val="00611C69"/>
    <w:rsid w:val="00795AF0"/>
    <w:rsid w:val="00817AA9"/>
    <w:rsid w:val="008E6DDC"/>
    <w:rsid w:val="00A23AFF"/>
    <w:rsid w:val="00A37410"/>
    <w:rsid w:val="00B65928"/>
    <w:rsid w:val="00CA2063"/>
    <w:rsid w:val="00D233E4"/>
    <w:rsid w:val="00D60572"/>
    <w:rsid w:val="00E330EA"/>
    <w:rsid w:val="00E72B36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A743"/>
  <w15:chartTrackingRefBased/>
  <w15:docId w15:val="{DE319A6D-CC8B-4F15-8641-D42D0AAC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D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315"/>
  </w:style>
  <w:style w:type="paragraph" w:styleId="a6">
    <w:name w:val="footer"/>
    <w:basedOn w:val="a"/>
    <w:link w:val="a7"/>
    <w:uiPriority w:val="99"/>
    <w:unhideWhenUsed/>
    <w:rsid w:val="005D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09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72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22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011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980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38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2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72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45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955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52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01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169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71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810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20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03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790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612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97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426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96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2020-05-17T20:44:00Z</dcterms:created>
  <dcterms:modified xsi:type="dcterms:W3CDTF">2020-05-18T10:13:00Z</dcterms:modified>
</cp:coreProperties>
</file>